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34DD5" w14:textId="4835D090" w:rsidR="009D52F1" w:rsidRPr="00085BCF" w:rsidRDefault="00085BCF">
      <w:pPr>
        <w:rPr>
          <w:sz w:val="52"/>
          <w:szCs w:val="52"/>
        </w:rPr>
      </w:pPr>
      <w:r w:rsidRPr="00085BCF">
        <w:rPr>
          <w:sz w:val="52"/>
          <w:szCs w:val="52"/>
        </w:rPr>
        <w:t>To Request a copy of a crash</w:t>
      </w:r>
      <w:r>
        <w:rPr>
          <w:sz w:val="52"/>
          <w:szCs w:val="52"/>
        </w:rPr>
        <w:t xml:space="preserve"> </w:t>
      </w:r>
      <w:r w:rsidRPr="00085BCF">
        <w:rPr>
          <w:sz w:val="52"/>
          <w:szCs w:val="52"/>
        </w:rPr>
        <w:t>report,</w:t>
      </w:r>
    </w:p>
    <w:p w14:paraId="57442E11" w14:textId="77777777" w:rsidR="00085BCF" w:rsidRDefault="00085BCF">
      <w:pPr>
        <w:rPr>
          <w:sz w:val="52"/>
          <w:szCs w:val="52"/>
        </w:rPr>
      </w:pPr>
      <w:r w:rsidRPr="00085BCF">
        <w:rPr>
          <w:sz w:val="52"/>
          <w:szCs w:val="52"/>
        </w:rPr>
        <w:t xml:space="preserve">                 Please go to </w:t>
      </w:r>
    </w:p>
    <w:p w14:paraId="7EE0A91C" w14:textId="41B523C4" w:rsidR="00085BCF" w:rsidRPr="00085BCF" w:rsidRDefault="00085BCF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Pr="00085BCF">
        <w:rPr>
          <w:sz w:val="52"/>
          <w:szCs w:val="52"/>
        </w:rPr>
        <w:t>TXDOT.GOV</w:t>
      </w:r>
    </w:p>
    <w:p w14:paraId="61F2DEE4" w14:textId="7F4335AA" w:rsidR="00085BCF" w:rsidRPr="00085BCF" w:rsidRDefault="00085BCF">
      <w:pPr>
        <w:rPr>
          <w:sz w:val="52"/>
          <w:szCs w:val="52"/>
        </w:rPr>
      </w:pPr>
      <w:r w:rsidRPr="00085BCF">
        <w:rPr>
          <w:sz w:val="52"/>
          <w:szCs w:val="52"/>
        </w:rPr>
        <w:t xml:space="preserve">  Scroll down to crash report/records </w:t>
      </w:r>
    </w:p>
    <w:sectPr w:rsidR="00085BCF" w:rsidRPr="00085B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F"/>
    <w:rsid w:val="00085BCF"/>
    <w:rsid w:val="004576A8"/>
    <w:rsid w:val="009D52F1"/>
    <w:rsid w:val="00CC4193"/>
    <w:rsid w:val="00F7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2A9E8"/>
  <w15:chartTrackingRefBased/>
  <w15:docId w15:val="{54B2865C-CFEC-4CCD-9BEE-E998BCAA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85BC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85BC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85BC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85BC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85BC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85BC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85BC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085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085BC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085BCF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085BCF"/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085BCF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085BCF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85BCF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85BCF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85B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8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085BC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85BC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B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BCF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B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B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BCF"/>
    <w:rPr>
      <w:i/>
      <w:iCs/>
      <w:color w:val="2F5496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085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Dwight</dc:creator>
  <cp:keywords/>
  <dc:description/>
  <cp:lastModifiedBy>Kristen Dwight</cp:lastModifiedBy>
  <cp:revision>2</cp:revision>
  <cp:lastPrinted>2025-01-21T20:24:00Z</cp:lastPrinted>
  <dcterms:created xsi:type="dcterms:W3CDTF">2025-01-21T20:21:00Z</dcterms:created>
  <dcterms:modified xsi:type="dcterms:W3CDTF">2025-01-21T20:24:00Z</dcterms:modified>
</cp:coreProperties>
</file>